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A16E41" w14:textId="77777777" w:rsidR="006C1AD6" w:rsidRDefault="006C1AD6" w:rsidP="00DB43FD">
      <w:pPr>
        <w:jc w:val="center"/>
        <w:rPr>
          <w:rFonts w:cs="Times New Roman"/>
          <w:b/>
          <w:bCs/>
          <w:sz w:val="22"/>
          <w:szCs w:val="22"/>
          <w:u w:val="single"/>
        </w:rPr>
      </w:pPr>
    </w:p>
    <w:p w14:paraId="46C10B8B" w14:textId="7248102C" w:rsidR="00DB43FD" w:rsidRPr="007206DB" w:rsidRDefault="00DB43FD" w:rsidP="00DB43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06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Zgłoszenie udziału w </w:t>
      </w:r>
      <w:r w:rsidRPr="007206DB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Konkursu Wiedzy o Językach</w:t>
      </w:r>
    </w:p>
    <w:p w14:paraId="76E4A9BC" w14:textId="77777777" w:rsidR="00DB43FD" w:rsidRPr="007206DB" w:rsidRDefault="00DB43FD" w:rsidP="00DB43F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B43FD" w:rsidRPr="007206DB" w14:paraId="36E7DDFB" w14:textId="77777777" w:rsidTr="00DF441D">
        <w:tc>
          <w:tcPr>
            <w:tcW w:w="3823" w:type="dxa"/>
          </w:tcPr>
          <w:p w14:paraId="3D50941F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Nazwa szkoły:</w:t>
            </w:r>
          </w:p>
          <w:p w14:paraId="574F48CB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17A8844B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37C3A165" w14:textId="77777777" w:rsidTr="00DF441D">
        <w:tc>
          <w:tcPr>
            <w:tcW w:w="3823" w:type="dxa"/>
          </w:tcPr>
          <w:p w14:paraId="783BAA84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14:paraId="24097CF8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1B0C090B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41EC2DF3" w14:textId="77777777" w:rsidTr="00DF441D">
        <w:tc>
          <w:tcPr>
            <w:tcW w:w="3823" w:type="dxa"/>
          </w:tcPr>
          <w:p w14:paraId="67137495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  <w:p w14:paraId="706C709C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0B2913E0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09A06003" w14:textId="77777777" w:rsidTr="00DF441D">
        <w:tc>
          <w:tcPr>
            <w:tcW w:w="3823" w:type="dxa"/>
          </w:tcPr>
          <w:p w14:paraId="1CAB9840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7DFC81F9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5B132C89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77856ADD" w14:textId="77777777" w:rsidTr="00DF441D">
        <w:tc>
          <w:tcPr>
            <w:tcW w:w="3823" w:type="dxa"/>
          </w:tcPr>
          <w:p w14:paraId="688FF734" w14:textId="6E13A9C5" w:rsidR="00DB43FD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Imiona i nazwiska osób biorących udział w konkursie</w:t>
            </w:r>
          </w:p>
          <w:p w14:paraId="760B74DB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5A1E90C9" w14:textId="77777777" w:rsidR="00DB43FD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072463C9" w14:textId="77777777" w:rsidR="006C1AD6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6EED0" w14:textId="77777777" w:rsidR="006C1AD6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2D573E38" w14:textId="77777777" w:rsidR="006C1AD6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93FB6" w14:textId="77777777" w:rsidR="006C1AD6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308EF623" w14:textId="7B8D811A" w:rsidR="006C1AD6" w:rsidRPr="007206DB" w:rsidRDefault="006C1AD6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1A94AC48" w14:textId="77777777" w:rsidTr="00DF441D">
        <w:tc>
          <w:tcPr>
            <w:tcW w:w="3823" w:type="dxa"/>
          </w:tcPr>
          <w:p w14:paraId="257647B2" w14:textId="48B9DA59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 xml:space="preserve">Opiekun </w:t>
            </w:r>
            <w:r w:rsidR="006C1AD6" w:rsidRPr="007206DB">
              <w:rPr>
                <w:rFonts w:asciiTheme="minorHAnsi" w:hAnsiTheme="minorHAnsi" w:cstheme="minorHAnsi"/>
                <w:sz w:val="22"/>
                <w:szCs w:val="22"/>
              </w:rPr>
              <w:t>grupy:</w:t>
            </w:r>
          </w:p>
          <w:p w14:paraId="45A943B7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0997AB56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3FD" w:rsidRPr="007206DB" w14:paraId="38AFB16D" w14:textId="77777777" w:rsidTr="00DF441D">
        <w:tc>
          <w:tcPr>
            <w:tcW w:w="3823" w:type="dxa"/>
          </w:tcPr>
          <w:p w14:paraId="54A1F5CF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06D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45FF41E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9" w:type="dxa"/>
          </w:tcPr>
          <w:p w14:paraId="50250EA5" w14:textId="77777777" w:rsidR="00DB43FD" w:rsidRPr="007206DB" w:rsidRDefault="00DB43FD" w:rsidP="00DF44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19AC89" w14:textId="77777777" w:rsidR="00DB43FD" w:rsidRPr="007206DB" w:rsidRDefault="00DB43FD" w:rsidP="007206D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9FCB8F9" w14:textId="77777777" w:rsidR="00DB43FD" w:rsidRPr="007206DB" w:rsidRDefault="00DB43FD" w:rsidP="00DB43FD">
      <w:pPr>
        <w:jc w:val="both"/>
        <w:rPr>
          <w:rFonts w:asciiTheme="minorHAnsi" w:hAnsiTheme="minorHAnsi" w:cstheme="minorHAnsi"/>
          <w:sz w:val="22"/>
          <w:szCs w:val="22"/>
        </w:rPr>
      </w:pPr>
      <w:r w:rsidRPr="007206D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FCD2979" w14:textId="77777777" w:rsidR="006C1AD6" w:rsidRPr="007206DB" w:rsidRDefault="00DB43FD" w:rsidP="00DB43FD">
      <w:pPr>
        <w:jc w:val="both"/>
        <w:rPr>
          <w:rFonts w:asciiTheme="minorHAnsi" w:hAnsiTheme="minorHAnsi" w:cstheme="minorHAnsi"/>
          <w:sz w:val="22"/>
          <w:szCs w:val="22"/>
        </w:rPr>
      </w:pPr>
      <w:r w:rsidRPr="007206D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p w14:paraId="4539A195" w14:textId="564A0FAC" w:rsidR="006C1AD6" w:rsidRPr="007206DB" w:rsidRDefault="006C1AD6" w:rsidP="006C1AD6">
      <w:pPr>
        <w:jc w:val="right"/>
        <w:rPr>
          <w:rFonts w:asciiTheme="minorHAnsi" w:hAnsiTheme="minorHAnsi" w:cstheme="minorHAnsi"/>
          <w:sz w:val="22"/>
          <w:szCs w:val="22"/>
        </w:rPr>
      </w:pPr>
      <w:r w:rsidRPr="007206DB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703D6B37" w14:textId="74BDED19" w:rsidR="00706ABC" w:rsidRPr="007206DB" w:rsidRDefault="00DB43FD" w:rsidP="007206DB">
      <w:pPr>
        <w:jc w:val="right"/>
        <w:rPr>
          <w:rFonts w:asciiTheme="minorHAnsi" w:hAnsiTheme="minorHAnsi" w:cstheme="minorHAnsi"/>
          <w:sz w:val="22"/>
          <w:szCs w:val="22"/>
        </w:rPr>
      </w:pPr>
      <w:r w:rsidRPr="007206DB">
        <w:rPr>
          <w:rFonts w:asciiTheme="minorHAnsi" w:hAnsiTheme="minorHAnsi" w:cstheme="minorHAnsi"/>
          <w:sz w:val="22"/>
          <w:szCs w:val="22"/>
        </w:rPr>
        <w:t xml:space="preserve">   (podpis Dyrektora Szkoły</w:t>
      </w:r>
      <w:r w:rsidR="007206DB" w:rsidRPr="007206DB">
        <w:rPr>
          <w:rFonts w:asciiTheme="minorHAnsi" w:hAnsiTheme="minorHAnsi" w:cstheme="minorHAnsi"/>
          <w:sz w:val="22"/>
          <w:szCs w:val="22"/>
        </w:rPr>
        <w:t>)</w:t>
      </w:r>
    </w:p>
    <w:p w14:paraId="471CB2B1" w14:textId="5A6F2D3E" w:rsidR="007206DB" w:rsidRPr="007206DB" w:rsidRDefault="007206DB" w:rsidP="007206DB">
      <w:pPr>
        <w:spacing w:after="160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3000FFC" w14:textId="0BF71ABF" w:rsidR="007206DB" w:rsidRDefault="00EB71FA" w:rsidP="007206DB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>Niniejszym</w:t>
      </w:r>
      <w:r w:rsidR="007206DB"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jako opiekun grupy potwierdzam</w:t>
      </w:r>
      <w:r w:rsidR="007206DB">
        <w:rPr>
          <w:rFonts w:asciiTheme="minorHAnsi" w:eastAsia="Calibri" w:hAnsiTheme="minorHAnsi" w:cstheme="minorHAnsi"/>
          <w:sz w:val="22"/>
          <w:szCs w:val="22"/>
          <w:lang w:eastAsia="en-US"/>
        </w:rPr>
        <w:t>, iż posiadam pisemną</w:t>
      </w:r>
      <w:r w:rsidR="007206DB"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zgodę </w:t>
      </w:r>
      <w:r w:rsidR="007206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Rodziców / opiekunów prawnych </w:t>
      </w:r>
      <w:r w:rsidR="007206DB"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>na przetwarzanie danych osobowych uczniów biorących udział w konkursie organizowanym przez Państwową Akademię Nauk Stosowanych w Nysie (zgodnie z ustawą z dnia 10 maja 2018 roku o ochronie danych osobowych (Dz. Ustaw z 2018, poz. 1000 oraz zgodnie  z Rozporządzeniem Parlamentu Europejskiego i Rady (UE) 2016/679 z dnia 27 kwietnia 2016 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) oraz na</w:t>
      </w:r>
      <w:r w:rsidRPr="007206DB">
        <w:rPr>
          <w:rFonts w:asciiTheme="minorHAnsi" w:hAnsiTheme="minorHAnsi" w:cstheme="minorHAnsi"/>
          <w:sz w:val="22"/>
          <w:szCs w:val="22"/>
        </w:rPr>
        <w:t xml:space="preserve"> rejestrowanie wizerunku</w:t>
      </w:r>
      <w:r>
        <w:rPr>
          <w:rFonts w:asciiTheme="minorHAnsi" w:hAnsiTheme="minorHAnsi" w:cstheme="minorHAnsi"/>
          <w:sz w:val="22"/>
          <w:szCs w:val="22"/>
        </w:rPr>
        <w:t xml:space="preserve"> uczestników konkursu podczas wydarzenia </w:t>
      </w:r>
      <w:r w:rsidRPr="007206DB">
        <w:rPr>
          <w:rFonts w:asciiTheme="minorHAnsi" w:hAnsiTheme="minorHAnsi" w:cstheme="minorHAnsi"/>
          <w:sz w:val="22"/>
          <w:szCs w:val="22"/>
        </w:rPr>
        <w:t xml:space="preserve">oraz wykorzystanie tego wizerunku </w:t>
      </w:r>
      <w:r>
        <w:rPr>
          <w:rFonts w:asciiTheme="minorHAnsi" w:hAnsiTheme="minorHAnsi" w:cstheme="minorHAnsi"/>
          <w:sz w:val="22"/>
          <w:szCs w:val="22"/>
        </w:rPr>
        <w:t xml:space="preserve">do celów promocyjnych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7206DB">
        <w:rPr>
          <w:rFonts w:asciiTheme="minorHAnsi" w:hAnsiTheme="minorHAnsi" w:cstheme="minorHAnsi"/>
          <w:sz w:val="22"/>
          <w:szCs w:val="22"/>
        </w:rPr>
        <w:t>na podstawie art. 81 ust. 1 ustawy z 4 lutego 1994 r. o prawie autorskim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06DB">
        <w:rPr>
          <w:rFonts w:asciiTheme="minorHAnsi" w:hAnsiTheme="minorHAnsi" w:cstheme="minorHAnsi"/>
          <w:sz w:val="22"/>
          <w:szCs w:val="22"/>
        </w:rPr>
        <w:t>prawach pokrewnych (</w:t>
      </w:r>
      <w:proofErr w:type="spellStart"/>
      <w:r w:rsidRPr="007206D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206DB">
        <w:rPr>
          <w:rFonts w:asciiTheme="minorHAnsi" w:hAnsiTheme="minorHAnsi" w:cstheme="minorHAnsi"/>
          <w:sz w:val="22"/>
          <w:szCs w:val="22"/>
        </w:rPr>
        <w:t xml:space="preserve"> Dz. U. z 2019 r., poz. 1231)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BA36A3" w14:textId="77777777" w:rsidR="00EB71FA" w:rsidRDefault="00EB71FA" w:rsidP="007206DB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12C600CE" w14:textId="77777777" w:rsidR="00EB71FA" w:rsidRDefault="00EB71FA" w:rsidP="007206DB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6D3F8096" w14:textId="77777777" w:rsidR="00EB71FA" w:rsidRPr="007206DB" w:rsidRDefault="00EB71FA" w:rsidP="007206DB">
      <w:pPr>
        <w:ind w:left="-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066B1D" w14:textId="77777777" w:rsidR="007206DB" w:rsidRDefault="007206DB" w:rsidP="007206DB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144969076"/>
    </w:p>
    <w:p w14:paraId="46A95A9C" w14:textId="35FF4ACF" w:rsidR="007206DB" w:rsidRPr="007206DB" w:rsidRDefault="007206DB" w:rsidP="007206DB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Nysa,</w:t>
      </w:r>
      <w:r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data ………………………………………                                            </w:t>
      </w:r>
      <w:bookmarkEnd w:id="0"/>
      <w:r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</w:t>
      </w:r>
    </w:p>
    <w:p w14:paraId="4E48E586" w14:textId="6325379A" w:rsidR="007206DB" w:rsidRPr="007605BE" w:rsidRDefault="007206DB" w:rsidP="007605BE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(podpis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opiekuna grupy</w:t>
      </w:r>
      <w:r w:rsidRPr="007206D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sectPr w:rsidR="007206DB" w:rsidRPr="007605BE" w:rsidSect="00963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5" w:right="1134" w:bottom="1979" w:left="1418" w:header="0" w:footer="4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D885" w14:textId="77777777" w:rsidR="00600BD1" w:rsidRDefault="00600BD1">
      <w:r>
        <w:separator/>
      </w:r>
    </w:p>
  </w:endnote>
  <w:endnote w:type="continuationSeparator" w:id="0">
    <w:p w14:paraId="12797193" w14:textId="77777777" w:rsidR="00600BD1" w:rsidRDefault="006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9F00" w14:textId="77777777" w:rsidR="00DC1B6D" w:rsidRDefault="00DC1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08" w:type="dxa"/>
      <w:tblInd w:w="-14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141"/>
      <w:gridCol w:w="8931"/>
    </w:tblGrid>
    <w:tr w:rsidR="00DC1B6D" w:rsidRPr="005863D9" w14:paraId="658E8C05" w14:textId="77777777" w:rsidTr="00DC1B6D">
      <w:trPr>
        <w:trHeight w:hRule="exact" w:val="706"/>
      </w:trPr>
      <w:tc>
        <w:tcPr>
          <w:tcW w:w="11908" w:type="dxa"/>
          <w:gridSpan w:val="3"/>
          <w:shd w:val="clear" w:color="auto" w:fill="FFFFFF"/>
          <w:tcMar>
            <w:right w:w="142" w:type="dxa"/>
          </w:tcMar>
        </w:tcPr>
        <w:p w14:paraId="06BEECC9" w14:textId="30A27900" w:rsidR="00DC1B6D" w:rsidRPr="005863D9" w:rsidRDefault="00DC1B6D" w:rsidP="00DC1B6D">
          <w:pPr>
            <w:tabs>
              <w:tab w:val="center" w:pos="4442"/>
              <w:tab w:val="right" w:pos="9638"/>
            </w:tabs>
            <w:ind w:right="709"/>
            <w:jc w:val="right"/>
            <w:rPr>
              <w:rFonts w:ascii="Cambria" w:hAnsi="Cambria"/>
              <w:sz w:val="22"/>
              <w:szCs w:val="2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0FB9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fldSimple w:instr=" NUMPAGES  ">
            <w:r w:rsidR="005E0FB9">
              <w:rPr>
                <w:noProof/>
              </w:rPr>
              <w:t>1</w:t>
            </w:r>
          </w:fldSimple>
          <w:r>
            <w:t xml:space="preserve">    </w:t>
          </w:r>
          <w:r w:rsidR="00250066">
            <w:rPr>
              <w:noProof/>
              <w:sz w:val="16"/>
              <w:szCs w:val="22"/>
              <w:bdr w:val="single" w:sz="8" w:space="0" w:color="FFFFFF"/>
            </w:rPr>
            <w:drawing>
              <wp:inline distT="0" distB="0" distL="0" distR="0" wp14:anchorId="6FAA7668" wp14:editId="7850037B">
                <wp:extent cx="352425" cy="400050"/>
                <wp:effectExtent l="19050" t="1905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2D7770" w:rsidRPr="00AF279D" w14:paraId="48D45D8E" w14:textId="77777777" w:rsidTr="00DC1B6D">
      <w:trPr>
        <w:trHeight w:hRule="exact" w:val="624"/>
      </w:trPr>
      <w:tc>
        <w:tcPr>
          <w:tcW w:w="2836" w:type="dxa"/>
          <w:shd w:val="clear" w:color="auto" w:fill="D9D9D9"/>
          <w:tcMar>
            <w:right w:w="142" w:type="dxa"/>
          </w:tcMar>
        </w:tcPr>
        <w:p w14:paraId="289E9414" w14:textId="40FA0E8A" w:rsidR="002D7770" w:rsidRPr="005863D9" w:rsidRDefault="00464330" w:rsidP="005863D9">
          <w:pPr>
            <w:tabs>
              <w:tab w:val="center" w:pos="4442"/>
              <w:tab w:val="right" w:pos="9638"/>
            </w:tabs>
            <w:ind w:left="-108"/>
            <w:jc w:val="right"/>
            <w:rPr>
              <w:rFonts w:ascii="Cambria" w:hAnsi="Cambria"/>
            </w:rPr>
          </w:pPr>
          <w:r w:rsidRPr="00464330">
            <w:rPr>
              <w:rFonts w:ascii="Cambria" w:hAnsi="Cambria"/>
              <w:noProof/>
              <w:sz w:val="22"/>
              <w:lang w:eastAsia="pl-PL" w:bidi="ar-SA"/>
            </w:rPr>
            <w:t>Biuro Współpracy Międzynarodowej</w:t>
          </w:r>
        </w:p>
      </w:tc>
      <w:tc>
        <w:tcPr>
          <w:tcW w:w="141" w:type="dxa"/>
          <w:shd w:val="clear" w:color="auto" w:fill="D9D9D9"/>
          <w:noWrap/>
          <w:tcMar>
            <w:top w:w="0" w:type="dxa"/>
          </w:tcMar>
        </w:tcPr>
        <w:p w14:paraId="66A38B32" w14:textId="77777777" w:rsidR="00291E8F" w:rsidRPr="005863D9" w:rsidRDefault="00291E8F" w:rsidP="005863D9">
          <w:pPr>
            <w:tabs>
              <w:tab w:val="center" w:pos="4442"/>
              <w:tab w:val="right" w:pos="9638"/>
            </w:tabs>
            <w:ind w:left="-108" w:right="1500"/>
            <w:jc w:val="center"/>
            <w:rPr>
              <w:rFonts w:ascii="Cambria" w:hAnsi="Cambria"/>
              <w:sz w:val="2"/>
              <w:szCs w:val="2"/>
            </w:rPr>
          </w:pPr>
        </w:p>
        <w:p w14:paraId="2B1FE564" w14:textId="6542C908" w:rsidR="002D7770" w:rsidRPr="005863D9" w:rsidRDefault="00250066" w:rsidP="005863D9">
          <w:pPr>
            <w:jc w:val="center"/>
            <w:rPr>
              <w:rFonts w:ascii="Cambria" w:hAnsi="Cambria"/>
              <w:sz w:val="2"/>
              <w:szCs w:val="2"/>
            </w:rPr>
          </w:pPr>
          <w:r>
            <w:rPr>
              <w:rFonts w:ascii="Cambria" w:hAnsi="Cambria"/>
              <w:noProof/>
              <w:sz w:val="2"/>
              <w:szCs w:val="2"/>
            </w:rPr>
            <w:drawing>
              <wp:inline distT="0" distB="0" distL="0" distR="0" wp14:anchorId="798D709C" wp14:editId="0797CA91">
                <wp:extent cx="28575" cy="2952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64" t="27740" r="40393" b="93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single" w:sz="8" w:space="0" w:color="FFFFFF"/>
          </w:tcBorders>
          <w:shd w:val="clear" w:color="auto" w:fill="D9D9D9"/>
          <w:tcMar>
            <w:left w:w="142" w:type="dxa"/>
          </w:tcMar>
        </w:tcPr>
        <w:p w14:paraId="0442F6D1" w14:textId="02FB3309" w:rsidR="00464330" w:rsidRDefault="00464330" w:rsidP="005863D9">
          <w:pPr>
            <w:tabs>
              <w:tab w:val="center" w:pos="6129"/>
              <w:tab w:val="left" w:pos="7405"/>
              <w:tab w:val="right" w:pos="9638"/>
            </w:tabs>
            <w:ind w:right="176"/>
            <w:rPr>
              <w:rFonts w:ascii="Cambria" w:hAnsi="Cambria"/>
              <w:sz w:val="22"/>
              <w:szCs w:val="22"/>
            </w:rPr>
          </w:pPr>
          <w:r w:rsidRPr="00464330">
            <w:rPr>
              <w:rFonts w:ascii="Cambria" w:hAnsi="Cambria"/>
              <w:sz w:val="22"/>
              <w:szCs w:val="22"/>
            </w:rPr>
            <w:t xml:space="preserve">48-300 Nysa, </w:t>
          </w:r>
          <w:r w:rsidR="00EE5DE8" w:rsidRPr="00EE5DE8">
            <w:rPr>
              <w:rFonts w:ascii="Cambria" w:hAnsi="Cambria"/>
              <w:sz w:val="22"/>
              <w:szCs w:val="22"/>
            </w:rPr>
            <w:t>ul. Obrońców Tobruku 5</w:t>
          </w:r>
        </w:p>
        <w:p w14:paraId="571E84AA" w14:textId="5FCDB3C9" w:rsidR="002D7770" w:rsidRPr="007206DB" w:rsidRDefault="00464330" w:rsidP="005863D9">
          <w:pPr>
            <w:tabs>
              <w:tab w:val="center" w:pos="6129"/>
              <w:tab w:val="left" w:pos="7405"/>
              <w:tab w:val="right" w:pos="9638"/>
            </w:tabs>
            <w:ind w:right="176"/>
            <w:rPr>
              <w:rFonts w:ascii="Cambria" w:hAnsi="Cambria"/>
            </w:rPr>
          </w:pPr>
          <w:r w:rsidRPr="007206DB">
            <w:rPr>
              <w:rFonts w:ascii="Cambria" w:hAnsi="Cambria"/>
              <w:sz w:val="22"/>
              <w:szCs w:val="22"/>
            </w:rPr>
            <w:t xml:space="preserve">tel. 77 </w:t>
          </w:r>
          <w:r w:rsidR="00EE5DE8" w:rsidRPr="007206DB">
            <w:rPr>
              <w:rFonts w:ascii="Cambria" w:hAnsi="Cambria"/>
              <w:sz w:val="22"/>
              <w:szCs w:val="22"/>
            </w:rPr>
            <w:t>409 16 87</w:t>
          </w:r>
          <w:r w:rsidRPr="007206DB">
            <w:rPr>
              <w:rFonts w:ascii="Cambria" w:hAnsi="Cambria"/>
              <w:sz w:val="22"/>
              <w:szCs w:val="22"/>
            </w:rPr>
            <w:t>; e-mail: bwm@pans.nysa.pl</w:t>
          </w:r>
        </w:p>
      </w:tc>
    </w:tr>
  </w:tbl>
  <w:p w14:paraId="1615DB5E" w14:textId="77777777" w:rsidR="00484733" w:rsidRPr="007206DB" w:rsidRDefault="00484733">
    <w:pPr>
      <w:tabs>
        <w:tab w:val="center" w:pos="4442"/>
        <w:tab w:val="right" w:pos="9638"/>
      </w:tabs>
      <w:ind w:right="1500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7386" w14:textId="77777777" w:rsidR="00DC1B6D" w:rsidRDefault="00DC1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5BB8" w14:textId="77777777" w:rsidR="00600BD1" w:rsidRDefault="00600BD1">
      <w:r>
        <w:separator/>
      </w:r>
    </w:p>
  </w:footnote>
  <w:footnote w:type="continuationSeparator" w:id="0">
    <w:p w14:paraId="5D51F26A" w14:textId="77777777" w:rsidR="00600BD1" w:rsidRDefault="0060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6A4A" w14:textId="77777777" w:rsidR="00DC1B6D" w:rsidRDefault="00DC1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E320" w14:textId="435A7F9E" w:rsidR="009C6A6E" w:rsidRDefault="00250066">
    <w:pPr>
      <w:pStyle w:val="Nagwek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5AFD75" wp14:editId="3DFD8EC2">
          <wp:simplePos x="0" y="0"/>
          <wp:positionH relativeFrom="margin">
            <wp:posOffset>0</wp:posOffset>
          </wp:positionH>
          <wp:positionV relativeFrom="paragraph">
            <wp:posOffset>219075</wp:posOffset>
          </wp:positionV>
          <wp:extent cx="5894705" cy="14389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F16F" w14:textId="77777777" w:rsidR="00DC1B6D" w:rsidRDefault="00DC1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16070"/>
    <w:multiLevelType w:val="hybridMultilevel"/>
    <w:tmpl w:val="013E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4DC"/>
    <w:multiLevelType w:val="multilevel"/>
    <w:tmpl w:val="E68E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5147D"/>
    <w:multiLevelType w:val="multilevel"/>
    <w:tmpl w:val="59EA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071F8"/>
    <w:multiLevelType w:val="multilevel"/>
    <w:tmpl w:val="EE86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C49CF"/>
    <w:multiLevelType w:val="multilevel"/>
    <w:tmpl w:val="9784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45438"/>
    <w:multiLevelType w:val="multilevel"/>
    <w:tmpl w:val="7E7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30858"/>
    <w:multiLevelType w:val="multilevel"/>
    <w:tmpl w:val="9600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90107">
    <w:abstractNumId w:val="0"/>
  </w:num>
  <w:num w:numId="2" w16cid:durableId="500391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702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11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72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112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900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 style="mso-position-horizontal-relative:page;mso-position-vertical-relative:page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A8"/>
    <w:rsid w:val="00007300"/>
    <w:rsid w:val="00011636"/>
    <w:rsid w:val="00046059"/>
    <w:rsid w:val="00092925"/>
    <w:rsid w:val="000B491D"/>
    <w:rsid w:val="000C0217"/>
    <w:rsid w:val="000D0869"/>
    <w:rsid w:val="00130D13"/>
    <w:rsid w:val="0013731D"/>
    <w:rsid w:val="00155229"/>
    <w:rsid w:val="001821C5"/>
    <w:rsid w:val="00250066"/>
    <w:rsid w:val="00291E8F"/>
    <w:rsid w:val="002D7770"/>
    <w:rsid w:val="002D7DB4"/>
    <w:rsid w:val="002E4B2E"/>
    <w:rsid w:val="003079DB"/>
    <w:rsid w:val="00365EB7"/>
    <w:rsid w:val="00406E05"/>
    <w:rsid w:val="00464330"/>
    <w:rsid w:val="00484733"/>
    <w:rsid w:val="00492948"/>
    <w:rsid w:val="0053220B"/>
    <w:rsid w:val="00555E34"/>
    <w:rsid w:val="00564319"/>
    <w:rsid w:val="00574FB5"/>
    <w:rsid w:val="005863D9"/>
    <w:rsid w:val="005C4FA0"/>
    <w:rsid w:val="005E0FB9"/>
    <w:rsid w:val="005E201C"/>
    <w:rsid w:val="00600BD1"/>
    <w:rsid w:val="006C1AD6"/>
    <w:rsid w:val="006D0CF0"/>
    <w:rsid w:val="006D4CC0"/>
    <w:rsid w:val="006D6A56"/>
    <w:rsid w:val="00706ABC"/>
    <w:rsid w:val="00712EAE"/>
    <w:rsid w:val="007206DB"/>
    <w:rsid w:val="007605BE"/>
    <w:rsid w:val="00787D99"/>
    <w:rsid w:val="00806560"/>
    <w:rsid w:val="008170E9"/>
    <w:rsid w:val="008444E5"/>
    <w:rsid w:val="00876274"/>
    <w:rsid w:val="00881238"/>
    <w:rsid w:val="008E1CA8"/>
    <w:rsid w:val="008F73CB"/>
    <w:rsid w:val="00926013"/>
    <w:rsid w:val="009421E8"/>
    <w:rsid w:val="009549D2"/>
    <w:rsid w:val="00963896"/>
    <w:rsid w:val="009C249E"/>
    <w:rsid w:val="009C6A6E"/>
    <w:rsid w:val="009E570A"/>
    <w:rsid w:val="00A046AC"/>
    <w:rsid w:val="00A828F8"/>
    <w:rsid w:val="00A976F6"/>
    <w:rsid w:val="00AF279D"/>
    <w:rsid w:val="00B316CE"/>
    <w:rsid w:val="00B33E93"/>
    <w:rsid w:val="00BB7D89"/>
    <w:rsid w:val="00C171D1"/>
    <w:rsid w:val="00C448B6"/>
    <w:rsid w:val="00C463BB"/>
    <w:rsid w:val="00C73B9C"/>
    <w:rsid w:val="00C82B4F"/>
    <w:rsid w:val="00C85304"/>
    <w:rsid w:val="00C96F65"/>
    <w:rsid w:val="00CB4F39"/>
    <w:rsid w:val="00DB43FD"/>
    <w:rsid w:val="00DC1B6D"/>
    <w:rsid w:val="00E06F3E"/>
    <w:rsid w:val="00EB71FA"/>
    <w:rsid w:val="00EC60A2"/>
    <w:rsid w:val="00EE5DE8"/>
    <w:rsid w:val="00EF0E87"/>
    <w:rsid w:val="00F01B47"/>
    <w:rsid w:val="00F45BB0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 stroke="f">
      <v:fill color="white" color2="black"/>
      <v:stroke on="f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47CF1D79"/>
  <w15:chartTrackingRefBased/>
  <w15:docId w15:val="{E1B2B06A-8050-4EE4-801F-07104C33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semiHidden/>
    <w:rsid w:val="009C6A6E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48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49D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73B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C73B9C"/>
    <w:rPr>
      <w:rFonts w:ascii="Courier New" w:hAnsi="Courier New" w:cs="Courier New"/>
      <w:lang w:val="uk-UA" w:eastAsia="uk-UA"/>
    </w:rPr>
  </w:style>
  <w:style w:type="character" w:styleId="Uwydatnienie">
    <w:name w:val="Emphasis"/>
    <w:uiPriority w:val="20"/>
    <w:qFormat/>
    <w:rsid w:val="00881238"/>
    <w:rPr>
      <w:i/>
      <w:iCs/>
    </w:rPr>
  </w:style>
  <w:style w:type="paragraph" w:styleId="NormalnyWeb">
    <w:name w:val="Normal (Web)"/>
    <w:basedOn w:val="Normalny"/>
    <w:uiPriority w:val="99"/>
    <w:unhideWhenUsed/>
    <w:rsid w:val="00AF2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182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cp:lastModifiedBy>Monika Witt</cp:lastModifiedBy>
  <cp:revision>2</cp:revision>
  <cp:lastPrinted>2024-02-13T11:12:00Z</cp:lastPrinted>
  <dcterms:created xsi:type="dcterms:W3CDTF">2025-01-21T13:49:00Z</dcterms:created>
  <dcterms:modified xsi:type="dcterms:W3CDTF">2025-01-21T13:49:00Z</dcterms:modified>
</cp:coreProperties>
</file>